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D70" w:rsidRPr="00880108" w:rsidRDefault="00806D70" w:rsidP="00806D70">
      <w:pPr>
        <w:pStyle w:val="Heading1"/>
        <w:jc w:val="center"/>
        <w:rPr>
          <w:rFonts w:cs="Arial"/>
          <w:sz w:val="22"/>
          <w:szCs w:val="22"/>
          <w:u w:val="none"/>
        </w:rPr>
      </w:pPr>
      <w:r w:rsidRPr="00880108">
        <w:rPr>
          <w:rFonts w:cs="Arial"/>
          <w:sz w:val="22"/>
          <w:szCs w:val="22"/>
          <w:u w:val="none"/>
        </w:rPr>
        <w:t>Person Specification:</w:t>
      </w:r>
      <w:r w:rsidR="001F7E05">
        <w:rPr>
          <w:rFonts w:cs="Arial"/>
          <w:sz w:val="22"/>
          <w:szCs w:val="22"/>
          <w:u w:val="none"/>
        </w:rPr>
        <w:t xml:space="preserve">  </w:t>
      </w:r>
      <w:r w:rsidR="00267A8D">
        <w:rPr>
          <w:rFonts w:cs="Arial"/>
          <w:sz w:val="22"/>
          <w:szCs w:val="22"/>
          <w:u w:val="none"/>
        </w:rPr>
        <w:t>KS2</w:t>
      </w:r>
      <w:r w:rsidR="00CF5491">
        <w:rPr>
          <w:rFonts w:cs="Arial"/>
          <w:sz w:val="22"/>
          <w:szCs w:val="22"/>
          <w:u w:val="none"/>
        </w:rPr>
        <w:t xml:space="preserve"> </w:t>
      </w:r>
      <w:r w:rsidR="001F7E05">
        <w:rPr>
          <w:rFonts w:cs="Arial"/>
          <w:sz w:val="22"/>
          <w:szCs w:val="22"/>
          <w:u w:val="none"/>
        </w:rPr>
        <w:t xml:space="preserve">Class </w:t>
      </w:r>
      <w:r w:rsidR="00DD78AC">
        <w:rPr>
          <w:rFonts w:cs="Arial"/>
          <w:sz w:val="22"/>
          <w:szCs w:val="22"/>
          <w:u w:val="none"/>
        </w:rPr>
        <w:t>Tea</w:t>
      </w:r>
      <w:r w:rsidR="00036CD8">
        <w:rPr>
          <w:rFonts w:cs="Arial"/>
          <w:sz w:val="22"/>
          <w:szCs w:val="22"/>
          <w:u w:val="none"/>
        </w:rPr>
        <w:t>cher</w:t>
      </w:r>
      <w:r w:rsidR="001F7E05">
        <w:rPr>
          <w:rFonts w:cs="Arial"/>
          <w:sz w:val="22"/>
          <w:szCs w:val="22"/>
          <w:u w:val="none"/>
        </w:rPr>
        <w:t>,</w:t>
      </w:r>
      <w:r w:rsidRPr="00880108">
        <w:rPr>
          <w:rFonts w:cs="Arial"/>
          <w:sz w:val="22"/>
          <w:szCs w:val="22"/>
          <w:u w:val="none"/>
        </w:rPr>
        <w:t xml:space="preserve"> St Oswald’s CE Primary School</w:t>
      </w:r>
    </w:p>
    <w:p w:rsidR="00705EB3" w:rsidRPr="00880108" w:rsidRDefault="00705EB3">
      <w:pPr>
        <w:rPr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81"/>
        <w:gridCol w:w="5457"/>
        <w:gridCol w:w="1559"/>
        <w:gridCol w:w="1785"/>
      </w:tblGrid>
      <w:tr w:rsidR="00880108" w:rsidRPr="00880108" w:rsidTr="00880108">
        <w:tc>
          <w:tcPr>
            <w:tcW w:w="1881" w:type="dxa"/>
          </w:tcPr>
          <w:p w:rsidR="00880108" w:rsidRP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7" w:type="dxa"/>
          </w:tcPr>
          <w:p w:rsidR="00880108" w:rsidRPr="00880108" w:rsidRDefault="00880108" w:rsidP="00806D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880108" w:rsidRPr="00880108" w:rsidRDefault="00880108" w:rsidP="008801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108">
              <w:rPr>
                <w:rFonts w:ascii="Arial" w:hAnsi="Arial" w:cs="Arial"/>
                <w:b/>
                <w:sz w:val="22"/>
                <w:szCs w:val="22"/>
              </w:rPr>
              <w:t>Essential / Desirable</w:t>
            </w:r>
          </w:p>
        </w:tc>
        <w:tc>
          <w:tcPr>
            <w:tcW w:w="1785" w:type="dxa"/>
          </w:tcPr>
          <w:p w:rsidR="00880108" w:rsidRDefault="00880108" w:rsidP="008801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0108">
              <w:rPr>
                <w:rFonts w:ascii="Arial" w:hAnsi="Arial" w:cs="Arial"/>
                <w:b/>
                <w:sz w:val="22"/>
                <w:szCs w:val="22"/>
              </w:rPr>
              <w:t>Evidence</w:t>
            </w:r>
            <w:r w:rsidR="000563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56331" w:rsidRPr="00056331" w:rsidRDefault="00056331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6331">
              <w:rPr>
                <w:rFonts w:ascii="Arial" w:hAnsi="Arial" w:cs="Arial"/>
                <w:sz w:val="22"/>
                <w:szCs w:val="22"/>
              </w:rPr>
              <w:t>(Application / Interview process)</w:t>
            </w:r>
          </w:p>
        </w:tc>
      </w:tr>
      <w:tr w:rsidR="00880108" w:rsidRPr="00880108" w:rsidTr="00880108">
        <w:tc>
          <w:tcPr>
            <w:tcW w:w="1881" w:type="dxa"/>
          </w:tcPr>
          <w:p w:rsidR="00880108" w:rsidRP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Qualifications</w:t>
            </w:r>
          </w:p>
        </w:tc>
        <w:tc>
          <w:tcPr>
            <w:tcW w:w="5457" w:type="dxa"/>
          </w:tcPr>
          <w:p w:rsidR="00880108" w:rsidRDefault="00880108" w:rsidP="00806D7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880108" w:rsidP="00806D7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Recent relevant professional development</w:t>
            </w:r>
          </w:p>
          <w:p w:rsidR="00891364" w:rsidRDefault="00891364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9852A9" w:rsidRPr="00880108" w:rsidRDefault="009852A9" w:rsidP="009852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880108" w:rsidRDefault="00880108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880108" w:rsidRDefault="00880108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880108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891364" w:rsidRDefault="00891364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1364" w:rsidRPr="00880108" w:rsidRDefault="00891364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:rsidR="00880108" w:rsidRDefault="00880108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880108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891364" w:rsidRDefault="00891364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1364" w:rsidRPr="00880108" w:rsidRDefault="00891364" w:rsidP="00AF4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108" w:rsidRPr="00880108" w:rsidTr="00880108">
        <w:tc>
          <w:tcPr>
            <w:tcW w:w="1881" w:type="dxa"/>
          </w:tcPr>
          <w:p w:rsidR="00880108" w:rsidRP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Experience</w:t>
            </w:r>
          </w:p>
        </w:tc>
        <w:tc>
          <w:tcPr>
            <w:tcW w:w="5457" w:type="dxa"/>
          </w:tcPr>
          <w:p w:rsidR="00DD78AC" w:rsidRPr="00DD78AC" w:rsidRDefault="00DD78AC" w:rsidP="00DD78AC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D78AC">
              <w:rPr>
                <w:rFonts w:ascii="Arial" w:hAnsi="Arial" w:cs="Arial"/>
                <w:sz w:val="22"/>
                <w:szCs w:val="22"/>
              </w:rPr>
              <w:t xml:space="preserve">Recent </w:t>
            </w:r>
            <w:r w:rsidR="001F7E05">
              <w:rPr>
                <w:rFonts w:ascii="Arial" w:hAnsi="Arial" w:cs="Arial"/>
                <w:sz w:val="22"/>
                <w:szCs w:val="22"/>
              </w:rPr>
              <w:t xml:space="preserve">successful </w:t>
            </w:r>
            <w:r w:rsidR="00267A8D">
              <w:rPr>
                <w:rFonts w:ascii="Arial" w:hAnsi="Arial" w:cs="Arial"/>
                <w:sz w:val="22"/>
                <w:szCs w:val="22"/>
              </w:rPr>
              <w:t>teaching experience in KS2</w:t>
            </w:r>
          </w:p>
          <w:p w:rsidR="001F7E05" w:rsidRPr="00DD78AC" w:rsidRDefault="001F7E05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5A6619" w:rsidRPr="001F7E05" w:rsidRDefault="00DD78AC" w:rsidP="005A661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DD78AC">
              <w:rPr>
                <w:rFonts w:ascii="Arial" w:hAnsi="Arial" w:cs="Arial"/>
                <w:sz w:val="22"/>
                <w:szCs w:val="22"/>
              </w:rPr>
              <w:t>Experience of teaching mixed-age classes</w:t>
            </w:r>
          </w:p>
        </w:tc>
        <w:tc>
          <w:tcPr>
            <w:tcW w:w="1559" w:type="dxa"/>
          </w:tcPr>
          <w:p w:rsidR="006E0626" w:rsidRDefault="00DD78AC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1F7E05" w:rsidRDefault="001F7E05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AC" w:rsidRDefault="00DD78AC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37263D" w:rsidRPr="00880108" w:rsidRDefault="0037263D" w:rsidP="008801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:rsidR="006E0626" w:rsidRDefault="00DD78AC" w:rsidP="004F6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1F7E05" w:rsidRDefault="001F7E05" w:rsidP="004F6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AC" w:rsidRDefault="00DD78AC" w:rsidP="004F6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37263D" w:rsidRPr="00880108" w:rsidRDefault="0037263D" w:rsidP="004F6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108" w:rsidRPr="00880108" w:rsidTr="00880108">
        <w:tc>
          <w:tcPr>
            <w:tcW w:w="1881" w:type="dxa"/>
          </w:tcPr>
          <w:p w:rsidR="00880108" w:rsidRP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Knowledge, Skills and Abilities</w:t>
            </w:r>
          </w:p>
        </w:tc>
        <w:tc>
          <w:tcPr>
            <w:tcW w:w="5457" w:type="dxa"/>
          </w:tcPr>
          <w:p w:rsidR="00880108" w:rsidRDefault="00880108" w:rsidP="00F005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Excellent classroom practitioner</w:t>
            </w:r>
          </w:p>
          <w:p w:rsidR="00267A8D" w:rsidRDefault="00267A8D" w:rsidP="00267A8D">
            <w:pPr>
              <w:rPr>
                <w:rFonts w:ascii="Arial" w:hAnsi="Arial" w:cs="Arial"/>
                <w:sz w:val="22"/>
                <w:szCs w:val="22"/>
              </w:rPr>
            </w:pPr>
          </w:p>
          <w:p w:rsidR="00267A8D" w:rsidRPr="00267A8D" w:rsidRDefault="00267A8D" w:rsidP="00267A8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current national curriculum and assessment for KS2</w:t>
            </w:r>
          </w:p>
          <w:p w:rsidR="00DD78AC" w:rsidRDefault="00DD78AC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8AC" w:rsidRPr="00DD78AC" w:rsidRDefault="00DD78AC" w:rsidP="00DD78AC">
            <w:pPr>
              <w:numPr>
                <w:ilvl w:val="0"/>
                <w:numId w:val="5"/>
              </w:numPr>
              <w:spacing w:line="252" w:lineRule="exact"/>
              <w:ind w:right="26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DD78AC">
              <w:rPr>
                <w:rFonts w:ascii="Arial" w:hAnsi="Arial" w:cs="Arial"/>
                <w:spacing w:val="-4"/>
                <w:sz w:val="22"/>
                <w:szCs w:val="22"/>
              </w:rPr>
              <w:t>Proven ability to manage pupil behaviour consistently and effectively</w:t>
            </w:r>
          </w:p>
          <w:p w:rsidR="00880108" w:rsidRPr="00DD78AC" w:rsidRDefault="00880108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880108" w:rsidP="00C538C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5A6619">
              <w:rPr>
                <w:rFonts w:ascii="Arial" w:hAnsi="Arial" w:cs="Arial"/>
                <w:sz w:val="22"/>
                <w:szCs w:val="22"/>
              </w:rPr>
              <w:t xml:space="preserve">quickly </w:t>
            </w:r>
            <w:r w:rsidR="00897C98">
              <w:rPr>
                <w:rFonts w:ascii="Arial" w:hAnsi="Arial" w:cs="Arial"/>
                <w:sz w:val="22"/>
                <w:szCs w:val="22"/>
              </w:rPr>
              <w:t>establish and maintain positive relationships with pupils, staff and parents</w:t>
            </w:r>
          </w:p>
          <w:p w:rsidR="00F00519" w:rsidRPr="0024271D" w:rsidRDefault="00F00519" w:rsidP="0024271D">
            <w:pPr>
              <w:rPr>
                <w:rFonts w:ascii="Arial" w:hAnsi="Arial" w:cs="Arial"/>
                <w:sz w:val="22"/>
                <w:szCs w:val="22"/>
              </w:rPr>
            </w:pPr>
          </w:p>
          <w:p w:rsidR="00F00519" w:rsidRDefault="00C64F1C" w:rsidP="0039002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Committed</w:t>
            </w:r>
            <w:r w:rsidR="00F00519">
              <w:rPr>
                <w:rFonts w:ascii="Arial" w:hAnsi="Arial" w:cs="Arial"/>
                <w:sz w:val="22"/>
                <w:szCs w:val="22"/>
              </w:rPr>
              <w:t xml:space="preserve"> to equality and inclusion</w:t>
            </w:r>
          </w:p>
          <w:p w:rsidR="00056331" w:rsidRPr="00056331" w:rsidRDefault="00056331" w:rsidP="00056331">
            <w:pPr>
              <w:rPr>
                <w:rFonts w:ascii="Arial" w:hAnsi="Arial" w:cs="Arial"/>
                <w:sz w:val="22"/>
                <w:szCs w:val="22"/>
              </w:rPr>
            </w:pPr>
          </w:p>
          <w:p w:rsidR="00056331" w:rsidRDefault="008D7FE8" w:rsidP="0005633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skills/</w:t>
            </w:r>
            <w:r w:rsidR="00056331" w:rsidRPr="00390021">
              <w:rPr>
                <w:rFonts w:ascii="Arial" w:hAnsi="Arial" w:cs="Arial"/>
                <w:sz w:val="22"/>
                <w:szCs w:val="22"/>
              </w:rPr>
              <w:t>interests which might en</w:t>
            </w:r>
            <w:r>
              <w:rPr>
                <w:rFonts w:ascii="Arial" w:hAnsi="Arial" w:cs="Arial"/>
                <w:sz w:val="22"/>
                <w:szCs w:val="22"/>
              </w:rPr>
              <w:t>hance the school’s curricular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056331" w:rsidRPr="00390021">
              <w:rPr>
                <w:rFonts w:ascii="Arial" w:hAnsi="Arial" w:cs="Arial"/>
                <w:sz w:val="22"/>
                <w:szCs w:val="22"/>
              </w:rPr>
              <w:t>extra-curricular provision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0519" w:rsidRDefault="00F00519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F00519" w:rsidRDefault="00F00519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7A8D" w:rsidRDefault="00267A8D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267A8D" w:rsidRDefault="00267A8D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7A8D" w:rsidRDefault="00267A8D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F00519" w:rsidP="00F00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390021" w:rsidRDefault="00390021" w:rsidP="00390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390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F00519" w:rsidP="00DD78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390021" w:rsidRDefault="00390021" w:rsidP="00AF460B">
            <w:pPr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390021" w:rsidP="005A6619">
            <w:pPr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F00519" w:rsidP="00390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390021" w:rsidRDefault="00390021" w:rsidP="00390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390021" w:rsidP="00AF460B">
            <w:pPr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FE491F" w:rsidP="003900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C64F1C" w:rsidRPr="00880108" w:rsidRDefault="00C64F1C" w:rsidP="00AF4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:rsidR="00880108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7A8D" w:rsidRDefault="00267A8D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  <w:p w:rsidR="00267A8D" w:rsidRDefault="00267A8D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67A8D" w:rsidRDefault="00267A8D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6E0626" w:rsidP="00DD78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5A6619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AF460B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C64F1C" w:rsidRPr="00880108" w:rsidRDefault="00C64F1C" w:rsidP="00AF46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0108" w:rsidRPr="00880108" w:rsidTr="00880108">
        <w:tc>
          <w:tcPr>
            <w:tcW w:w="1881" w:type="dxa"/>
          </w:tcPr>
          <w:p w:rsidR="00880108" w:rsidRPr="00880108" w:rsidRDefault="00880108">
            <w:p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</w:tc>
        <w:tc>
          <w:tcPr>
            <w:tcW w:w="5457" w:type="dxa"/>
          </w:tcPr>
          <w:p w:rsidR="00DD78AC" w:rsidRDefault="00DD78AC" w:rsidP="00DD78AC">
            <w:pPr>
              <w:rPr>
                <w:rFonts w:ascii="Arial" w:hAnsi="Arial" w:cs="Arial"/>
                <w:sz w:val="22"/>
                <w:szCs w:val="22"/>
              </w:rPr>
            </w:pPr>
          </w:p>
          <w:p w:rsidR="00DD78AC" w:rsidRPr="00DD78AC" w:rsidRDefault="00DD78AC" w:rsidP="00DD78A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D78AC">
              <w:rPr>
                <w:rFonts w:ascii="Arial" w:hAnsi="Arial" w:cs="Arial"/>
                <w:color w:val="000000"/>
                <w:sz w:val="22"/>
                <w:szCs w:val="22"/>
              </w:rPr>
              <w:t>High expectations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</w:t>
            </w:r>
            <w:r w:rsidRPr="00DD78AC">
              <w:rPr>
                <w:rFonts w:ascii="Arial" w:hAnsi="Arial" w:cs="Arial"/>
                <w:color w:val="000000"/>
                <w:sz w:val="22"/>
                <w:szCs w:val="22"/>
              </w:rPr>
              <w:t xml:space="preserve"> self and others</w:t>
            </w:r>
            <w:r w:rsidRPr="00DD78AC">
              <w:rPr>
                <w:rFonts w:ascii="Tahoma" w:hAnsi="Tahoma" w:cs="Tahoma"/>
                <w:spacing w:val="-4"/>
                <w:sz w:val="22"/>
                <w:szCs w:val="22"/>
              </w:rPr>
              <w:t xml:space="preserve"> 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A6619" w:rsidRDefault="005A6619" w:rsidP="005A66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Team worker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A6619" w:rsidRDefault="005A6619" w:rsidP="005A661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AF3D74" w:rsidRPr="005A6619" w:rsidRDefault="005A6619" w:rsidP="005A6619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Enthusiastic</w:t>
            </w:r>
            <w:r w:rsidRPr="008801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F3D74" w:rsidRDefault="00AF3D74" w:rsidP="00AF3D74">
            <w:pPr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390021" w:rsidP="00806D70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Resilient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390021" w:rsidP="00C538C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Creative</w:t>
            </w:r>
          </w:p>
          <w:p w:rsidR="00390021" w:rsidRDefault="00390021" w:rsidP="0039002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390021" w:rsidRDefault="00390021" w:rsidP="00C538C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Reflective</w:t>
            </w:r>
          </w:p>
          <w:p w:rsidR="00AF3D74" w:rsidRDefault="00AF3D74" w:rsidP="00AF3D7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80108" w:rsidRPr="00AF460B" w:rsidRDefault="00AF3D74" w:rsidP="00AF460B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Flexible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  <w:p w:rsidR="00880108" w:rsidRPr="00880108" w:rsidRDefault="00880108" w:rsidP="00C538C4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80108">
              <w:rPr>
                <w:rFonts w:ascii="Arial" w:hAnsi="Arial" w:cs="Arial"/>
                <w:sz w:val="22"/>
                <w:szCs w:val="22"/>
              </w:rPr>
              <w:t>Sense of humour</w:t>
            </w:r>
          </w:p>
          <w:p w:rsidR="00880108" w:rsidRPr="00880108" w:rsidRDefault="00880108" w:rsidP="00880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A6619" w:rsidRDefault="005A6619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6E0626" w:rsidRDefault="006E0626" w:rsidP="006E06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E0626" w:rsidRPr="00880108" w:rsidRDefault="006E0626" w:rsidP="005A66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5" w:type="dxa"/>
          </w:tcPr>
          <w:p w:rsidR="005A6619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80108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5A6619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A, </w:t>
            </w:r>
            <w:r w:rsidR="00DD78CB"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A, 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DD78CB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78CB" w:rsidRPr="00880108" w:rsidRDefault="00DD78CB" w:rsidP="00DD78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6D70" w:rsidRPr="00880108" w:rsidRDefault="00806D70">
      <w:pPr>
        <w:rPr>
          <w:sz w:val="22"/>
          <w:szCs w:val="22"/>
        </w:rPr>
      </w:pPr>
    </w:p>
    <w:sectPr w:rsidR="00806D70" w:rsidRPr="00880108" w:rsidSect="00C538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B52"/>
    <w:multiLevelType w:val="hybridMultilevel"/>
    <w:tmpl w:val="9AFEAD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84DC8"/>
    <w:multiLevelType w:val="hybridMultilevel"/>
    <w:tmpl w:val="8CFE6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8096D"/>
    <w:multiLevelType w:val="hybridMultilevel"/>
    <w:tmpl w:val="8970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23C0"/>
    <w:multiLevelType w:val="hybridMultilevel"/>
    <w:tmpl w:val="6144D060"/>
    <w:lvl w:ilvl="0" w:tplc="3744A5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4" w15:restartNumberingAfterBreak="0">
    <w:nsid w:val="2C15586D"/>
    <w:multiLevelType w:val="hybridMultilevel"/>
    <w:tmpl w:val="89200F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411D77"/>
    <w:multiLevelType w:val="hybridMultilevel"/>
    <w:tmpl w:val="AEF695A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445C86"/>
    <w:multiLevelType w:val="hybridMultilevel"/>
    <w:tmpl w:val="9538F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70"/>
    <w:rsid w:val="00012767"/>
    <w:rsid w:val="00036CD8"/>
    <w:rsid w:val="00056331"/>
    <w:rsid w:val="0015523F"/>
    <w:rsid w:val="001A6033"/>
    <w:rsid w:val="001F7E05"/>
    <w:rsid w:val="0024271D"/>
    <w:rsid w:val="00267A8D"/>
    <w:rsid w:val="002D3054"/>
    <w:rsid w:val="0037263D"/>
    <w:rsid w:val="00390021"/>
    <w:rsid w:val="003B6D97"/>
    <w:rsid w:val="004F673B"/>
    <w:rsid w:val="00504E89"/>
    <w:rsid w:val="0051587C"/>
    <w:rsid w:val="005A6619"/>
    <w:rsid w:val="006E0626"/>
    <w:rsid w:val="00705EB3"/>
    <w:rsid w:val="00760573"/>
    <w:rsid w:val="007E73CC"/>
    <w:rsid w:val="00806D70"/>
    <w:rsid w:val="00880108"/>
    <w:rsid w:val="00882D64"/>
    <w:rsid w:val="00891364"/>
    <w:rsid w:val="00897C98"/>
    <w:rsid w:val="008D7FE8"/>
    <w:rsid w:val="00907FA1"/>
    <w:rsid w:val="00931808"/>
    <w:rsid w:val="009852A9"/>
    <w:rsid w:val="00A95522"/>
    <w:rsid w:val="00AF3D74"/>
    <w:rsid w:val="00AF460B"/>
    <w:rsid w:val="00B05E31"/>
    <w:rsid w:val="00BB2B5B"/>
    <w:rsid w:val="00C26DAE"/>
    <w:rsid w:val="00C36D78"/>
    <w:rsid w:val="00C538C4"/>
    <w:rsid w:val="00C64F1C"/>
    <w:rsid w:val="00CF5491"/>
    <w:rsid w:val="00D00781"/>
    <w:rsid w:val="00D035BB"/>
    <w:rsid w:val="00DD78AC"/>
    <w:rsid w:val="00DD78CB"/>
    <w:rsid w:val="00DE5B48"/>
    <w:rsid w:val="00F00519"/>
    <w:rsid w:val="00F61365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71052"/>
  <w15:docId w15:val="{DEB67FE5-776B-4054-A94B-B4895EA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7C"/>
    <w:rPr>
      <w:sz w:val="24"/>
      <w:szCs w:val="24"/>
    </w:rPr>
  </w:style>
  <w:style w:type="paragraph" w:styleId="Heading1">
    <w:name w:val="heading 1"/>
    <w:basedOn w:val="Normal"/>
    <w:next w:val="Normal"/>
    <w:qFormat/>
    <w:rsid w:val="00806D70"/>
    <w:pPr>
      <w:keepNext/>
      <w:outlineLvl w:val="0"/>
    </w:pPr>
    <w:rPr>
      <w:rFonts w:ascii="Arial" w:hAnsi="Arial"/>
      <w:b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01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Specification: Teacher in Charge of the Dyslexia Centre, St Oswald’s CE Primary School</vt:lpstr>
    </vt:vector>
  </TitlesOfParts>
  <Company>TOSHIBA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Teacher in Charge of the Dyslexia Centre, St Oswald’s CE Primary School</dc:title>
  <dc:creator>Rupert</dc:creator>
  <cp:lastModifiedBy>S Bland</cp:lastModifiedBy>
  <cp:revision>3</cp:revision>
  <dcterms:created xsi:type="dcterms:W3CDTF">2017-04-25T10:46:00Z</dcterms:created>
  <dcterms:modified xsi:type="dcterms:W3CDTF">2019-03-28T12:31:00Z</dcterms:modified>
</cp:coreProperties>
</file>